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476EC" w14:textId="77777777" w:rsidR="00BD640C" w:rsidRPr="003B5232" w:rsidRDefault="00BD640C" w:rsidP="00BD640C">
      <w:pPr>
        <w:pStyle w:val="mau01"/>
        <w:spacing w:before="120" w:after="0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Pr="003B5232">
        <w:rPr>
          <w:rFonts w:ascii="Times New Roman" w:hAnsi="Times New Roman"/>
          <w:sz w:val="28"/>
          <w:szCs w:val="28"/>
          <w:highlight w:val="white"/>
          <w:u w:color="FF0000"/>
        </w:rPr>
        <w:t>Mẫu số</w:t>
      </w:r>
      <w:r w:rsidRPr="003B5232">
        <w:rPr>
          <w:rFonts w:ascii="Times New Roman" w:hAnsi="Times New Roman"/>
          <w:sz w:val="28"/>
          <w:szCs w:val="28"/>
          <w:highlight w:val="white"/>
        </w:rPr>
        <w:t xml:space="preserve"> 0</w:t>
      </w:r>
      <w:r>
        <w:rPr>
          <w:rFonts w:ascii="Times New Roman" w:hAnsi="Times New Roman"/>
          <w:sz w:val="28"/>
          <w:szCs w:val="28"/>
          <w:highlight w:val="white"/>
        </w:rPr>
        <w:t>7</w:t>
      </w:r>
      <w:r w:rsidRPr="003B5232">
        <w:rPr>
          <w:rFonts w:ascii="Times New Roman" w:hAnsi="Times New Roman"/>
          <w:sz w:val="28"/>
          <w:szCs w:val="28"/>
          <w:highlight w:val="white"/>
        </w:rPr>
        <w:t>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6912"/>
      </w:tblGrid>
      <w:tr w:rsidR="00BD640C" w:rsidRPr="003B5232" w14:paraId="5CB4139E" w14:textId="77777777" w:rsidTr="00141A78">
        <w:trPr>
          <w:trHeight w:val="23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2EA6B" w14:textId="3CA35935" w:rsidR="00BD640C" w:rsidRPr="00331003" w:rsidRDefault="001B08AF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028A5D43" wp14:editId="41D5C5BC">
                  <wp:simplePos x="0" y="0"/>
                  <wp:positionH relativeFrom="column">
                    <wp:posOffset>-62561</wp:posOffset>
                  </wp:positionH>
                  <wp:positionV relativeFrom="paragraph">
                    <wp:posOffset>10656</wp:posOffset>
                  </wp:positionV>
                  <wp:extent cx="1122910" cy="1590261"/>
                  <wp:effectExtent l="0" t="0" r="1270" b="0"/>
                  <wp:wrapNone/>
                  <wp:docPr id="34981839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5009" cy="1593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327C492" w14:textId="46D73F27" w:rsidR="00BD640C" w:rsidRPr="00331003" w:rsidRDefault="00BD640C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63C27C2B" w14:textId="4CDFB158" w:rsidR="00BD640C" w:rsidRPr="00331003" w:rsidRDefault="00BD640C" w:rsidP="00141A78">
            <w:pPr>
              <w:spacing w:before="120"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372257FC" w14:textId="77777777" w:rsidR="00BD640C" w:rsidRPr="00331003" w:rsidRDefault="00BD640C" w:rsidP="00141A78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69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963AA2" w14:textId="77777777" w:rsidR="00BD640C" w:rsidRPr="00331003" w:rsidRDefault="00BD640C" w:rsidP="00141A78">
            <w:pPr>
              <w:pStyle w:val="Heading2"/>
              <w:spacing w:before="120" w:line="240" w:lineRule="auto"/>
              <w:rPr>
                <w:rFonts w:ascii="Times New Roman" w:hAnsi="Times New Roman" w:cs="Times New Roman"/>
                <w:bCs/>
                <w:color w:val="000000"/>
                <w:highlight w:val="white"/>
              </w:rPr>
            </w:pPr>
          </w:p>
          <w:p w14:paraId="0D543BC3" w14:textId="286C1337" w:rsidR="00BD640C" w:rsidRPr="005A0B9C" w:rsidRDefault="00BD640C" w:rsidP="00141A78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t>TIỂU SỬ TÓM TẮT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CỦA NGƯỜI ỨNG CỬ ĐẠI BIỂU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HỘI ĐỒNG NHÂN DÂN </w:t>
            </w:r>
            <w:r w:rsidR="00440A30" w:rsidRPr="00440A30">
              <w:rPr>
                <w:rFonts w:ascii="Times New Roman" w:hAnsi="Times New Roman"/>
                <w:bCs/>
                <w:sz w:val="32"/>
                <w:szCs w:val="32"/>
                <w:highlight w:val="white"/>
              </w:rPr>
              <w:t>XÃ THIỆN HƯNG</w:t>
            </w:r>
            <w:r w:rsidRPr="005A0B9C">
              <w:rPr>
                <w:rFonts w:ascii="Times New Roman" w:hAnsi="Times New Roman"/>
                <w:b w:val="0"/>
                <w:sz w:val="32"/>
                <w:szCs w:val="32"/>
                <w:highlight w:val="white"/>
              </w:rPr>
              <w:t xml:space="preserve">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NHIỆM KỲ 2026</w:t>
            </w:r>
            <w:r w:rsidR="00440A30">
              <w:rPr>
                <w:rFonts w:ascii="Times New Roman" w:hAnsi="Times New Roman"/>
                <w:sz w:val="32"/>
                <w:szCs w:val="32"/>
                <w:highlight w:val="white"/>
              </w:rPr>
              <w:t xml:space="preserve">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t>-</w:t>
            </w:r>
            <w:r w:rsidR="00440A30">
              <w:rPr>
                <w:rFonts w:ascii="Times New Roman" w:hAnsi="Times New Roman"/>
                <w:sz w:val="32"/>
                <w:szCs w:val="32"/>
                <w:highlight w:val="white"/>
              </w:rPr>
              <w:t xml:space="preserve">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t>2031</w:t>
            </w:r>
          </w:p>
          <w:p w14:paraId="73855252" w14:textId="77777777" w:rsidR="00BD640C" w:rsidRPr="00331003" w:rsidRDefault="00BD640C" w:rsidP="00141A78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6974DAC4" w14:textId="5529FD78" w:rsidR="00440A30" w:rsidRPr="00440A30" w:rsidRDefault="00440A30" w:rsidP="00440A3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bookmarkStart w:id="0" w:name="_Hlk219817252"/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1. Họ và tên thường dùng:  </w:t>
      </w:r>
      <w:r w:rsidRPr="00440A30">
        <w:rPr>
          <w:rFonts w:ascii="Times New Roman" w:hAnsi="Times New Roman"/>
          <w:b/>
          <w:color w:val="000000"/>
          <w:spacing w:val="-4"/>
          <w:sz w:val="28"/>
          <w:szCs w:val="28"/>
          <w:highlight w:val="white"/>
          <w:lang w:val="vi-VN"/>
        </w:rPr>
        <w:t xml:space="preserve">NGUYỄN </w:t>
      </w:r>
      <w:r w:rsidRPr="00440A30">
        <w:rPr>
          <w:rFonts w:ascii="Times New Roman" w:hAnsi="Times New Roman"/>
          <w:b/>
          <w:color w:val="000000"/>
          <w:spacing w:val="-4"/>
          <w:sz w:val="28"/>
          <w:szCs w:val="28"/>
          <w:highlight w:val="white"/>
        </w:rPr>
        <w:t>THỊ MAI VÂN</w:t>
      </w:r>
    </w:p>
    <w:p w14:paraId="42F98FD5" w14:textId="46EDD24A" w:rsidR="00440A30" w:rsidRPr="00440A30" w:rsidRDefault="00440A30" w:rsidP="00440A3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2. Họ và tên khai sinh:  </w:t>
      </w:r>
      <w:r w:rsidRPr="00440A30">
        <w:rPr>
          <w:rFonts w:ascii="Times New Roman" w:hAnsi="Times New Roman"/>
          <w:b/>
          <w:color w:val="000000"/>
          <w:spacing w:val="-4"/>
          <w:sz w:val="28"/>
          <w:szCs w:val="28"/>
          <w:highlight w:val="white"/>
          <w:lang w:val="vi-VN"/>
        </w:rPr>
        <w:t xml:space="preserve">NGUYỄN </w:t>
      </w:r>
      <w:r w:rsidRPr="00440A30">
        <w:rPr>
          <w:rFonts w:ascii="Times New Roman" w:hAnsi="Times New Roman"/>
          <w:b/>
          <w:color w:val="000000"/>
          <w:spacing w:val="-4"/>
          <w:sz w:val="28"/>
          <w:szCs w:val="28"/>
          <w:highlight w:val="white"/>
        </w:rPr>
        <w:t>THỊ MAI VÂN</w:t>
      </w:r>
    </w:p>
    <w:p w14:paraId="7B0FB72A" w14:textId="77777777" w:rsidR="00440A30" w:rsidRPr="00440A30" w:rsidRDefault="00440A30" w:rsidP="00440A3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Các bí danh/tên gọi khác (nếu có): Không.</w:t>
      </w:r>
    </w:p>
    <w:p w14:paraId="24F2CFD4" w14:textId="171FCF98" w:rsidR="00440A30" w:rsidRPr="00440A30" w:rsidRDefault="00440A30" w:rsidP="00440A3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3. Ngày, tháng, năm sinh: 11/</w:t>
      </w: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0</w:t>
      </w: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7/1987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                 </w:t>
      </w: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4. Giới tính: Nữ.</w:t>
      </w:r>
    </w:p>
    <w:p w14:paraId="121BBE60" w14:textId="2CA937BA" w:rsidR="00440A30" w:rsidRPr="00440A30" w:rsidRDefault="00440A30" w:rsidP="00440A3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5. Quốc tịch:  Chỉ có 01 quốc tịch là quốc tịch Việt Nam và không trong thời gian thực hiện thủ tục xin gia nhập quốc tịch quốc gia khác.</w:t>
      </w:r>
    </w:p>
    <w:p w14:paraId="4D6331DB" w14:textId="66D58A68" w:rsidR="00440A30" w:rsidRPr="00440A30" w:rsidRDefault="00440A30" w:rsidP="00440A3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6. Nơi đăng ký khai sinh:  </w:t>
      </w:r>
      <w:r w:rsidR="0016012F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X</w:t>
      </w: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ã Thiện Hưng, tỉnh Đồng Nai.</w:t>
      </w:r>
    </w:p>
    <w:p w14:paraId="717C753F" w14:textId="19657D7B" w:rsidR="00440A30" w:rsidRPr="00440A30" w:rsidRDefault="00440A30" w:rsidP="00440A3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7. Quê quán:  </w:t>
      </w:r>
      <w:r w:rsidR="0016012F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P</w:t>
      </w: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hường Thuận Giao, TP.HCM.</w:t>
      </w:r>
    </w:p>
    <w:p w14:paraId="4EAAF828" w14:textId="79EA612D" w:rsidR="00440A30" w:rsidRPr="00440A30" w:rsidRDefault="00440A30" w:rsidP="00440A3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8. Nơi đăng ký thường trú:  Ấp Thanh Bình, xã Thiện Hưng, tỉnh Đồng Nai.</w:t>
      </w:r>
    </w:p>
    <w:p w14:paraId="0FFF038E" w14:textId="2F9EE7D8" w:rsidR="00440A30" w:rsidRPr="00440A30" w:rsidRDefault="00440A30" w:rsidP="00440A3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Nơi ở hiện nay:  Như trên.</w:t>
      </w:r>
    </w:p>
    <w:p w14:paraId="45381D13" w14:textId="02AC57E6" w:rsidR="00440A30" w:rsidRPr="00440A30" w:rsidRDefault="00440A30" w:rsidP="00440A3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9. Số căn cước công dân: </w:t>
      </w: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070</w:t>
      </w:r>
      <w:r w:rsidR="001A6E9A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******</w:t>
      </w: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88</w:t>
      </w:r>
      <w:r w:rsidR="004965C7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8</w:t>
      </w: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</w:p>
    <w:p w14:paraId="14C04E7A" w14:textId="77777777" w:rsidR="00440A30" w:rsidRPr="00440A30" w:rsidRDefault="00440A30" w:rsidP="00440A3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Ngày cấp: 23/07/2023  Cơ quan cấp: Cục Trưởng Cục Cảnh sát QLHC về TTXH.</w:t>
      </w:r>
    </w:p>
    <w:p w14:paraId="308F595D" w14:textId="7E3123E7" w:rsidR="00440A30" w:rsidRPr="00440A30" w:rsidRDefault="00440A30" w:rsidP="00440A3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10. Dân tộc: Kinh                     </w:t>
      </w:r>
    </w:p>
    <w:p w14:paraId="066423B9" w14:textId="3E3B5E56" w:rsidR="00440A30" w:rsidRPr="00440A30" w:rsidRDefault="00440A30" w:rsidP="00440A3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11. Tôn giáo: Không</w:t>
      </w:r>
    </w:p>
    <w:p w14:paraId="4ABB2901" w14:textId="77777777" w:rsidR="00440A30" w:rsidRPr="00440A30" w:rsidRDefault="00440A30" w:rsidP="00440A3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12. Trình độ: </w:t>
      </w:r>
    </w:p>
    <w:p w14:paraId="0920D911" w14:textId="069EE82E" w:rsidR="00440A30" w:rsidRPr="00440A30" w:rsidRDefault="00440A30" w:rsidP="00440A3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Giáo dục phổ thông: 12/12 phổ thông.</w:t>
      </w:r>
    </w:p>
    <w:p w14:paraId="4C342283" w14:textId="193DE582" w:rsidR="00440A30" w:rsidRPr="00440A30" w:rsidRDefault="00440A30" w:rsidP="00440A3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Chuyên môn, nghiệp vụ: Đại học chuyên ngành Luật</w:t>
      </w:r>
    </w:p>
    <w:p w14:paraId="071CE46B" w14:textId="1F4460CD" w:rsidR="00440A30" w:rsidRPr="00440A30" w:rsidRDefault="00440A30" w:rsidP="00440A3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Học vị: Không                         Học hàm: Không</w:t>
      </w:r>
    </w:p>
    <w:p w14:paraId="7A7394C4" w14:textId="1D425AF0" w:rsidR="00440A30" w:rsidRPr="00440A30" w:rsidRDefault="00440A30" w:rsidP="00440A3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Lý luận chính trị: Sơ cấp</w:t>
      </w:r>
    </w:p>
    <w:p w14:paraId="3F1F1060" w14:textId="15A76116" w:rsidR="00440A30" w:rsidRPr="00440A30" w:rsidRDefault="00440A30" w:rsidP="00440A3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Ngoại ngữ: B Anh văn</w:t>
      </w:r>
    </w:p>
    <w:bookmarkEnd w:id="0"/>
    <w:p w14:paraId="25C3FF61" w14:textId="51444FCC" w:rsidR="00440A30" w:rsidRPr="00440A30" w:rsidRDefault="00440A30" w:rsidP="00440A3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13. Nghề nghiệp hiện nay: Công chức.</w:t>
      </w:r>
    </w:p>
    <w:p w14:paraId="3AC47993" w14:textId="44B637E6" w:rsidR="00BD640C" w:rsidRPr="00440A3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14. Chức vụ trong cơ quan, tổ chức, đơn vị đang công tác: </w:t>
      </w:r>
      <w:r w:rsid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Chuyên viên.</w:t>
      </w:r>
    </w:p>
    <w:p w14:paraId="1E78D75E" w14:textId="1D8B56E3" w:rsidR="00BD640C" w:rsidRPr="00440A3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15. Nơi công tác: </w:t>
      </w:r>
      <w:r w:rsidR="00440A30" w:rsidRPr="00440A30">
        <w:rPr>
          <w:rFonts w:ascii="Times New Roman" w:hAnsi="Times New Roman"/>
          <w:color w:val="000000"/>
          <w:spacing w:val="-4"/>
          <w:sz w:val="28"/>
          <w:szCs w:val="28"/>
          <w:lang w:val="pt-BR"/>
        </w:rPr>
        <w:t>Ban Xây dựng Đảng, Đảng ủy xã Thiện Hưng.</w:t>
      </w:r>
    </w:p>
    <w:p w14:paraId="7A3D44E2" w14:textId="0590FE43" w:rsidR="00440A30" w:rsidRPr="00440A30" w:rsidRDefault="00BD640C" w:rsidP="00440A3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16. Ngày vào Đảng: </w:t>
      </w:r>
      <w:r w:rsidR="00440A30"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01/8/2014.</w:t>
      </w:r>
    </w:p>
    <w:p w14:paraId="1B888C3D" w14:textId="1D2AA8F6" w:rsidR="00440A30" w:rsidRPr="00440A30" w:rsidRDefault="00440A30" w:rsidP="00440A3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Ngày chính thức: 01/8/201</w:t>
      </w:r>
      <w:r w:rsidR="004965C7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5</w:t>
      </w: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; Số thẻ đảng viên: </w:t>
      </w: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070</w:t>
      </w:r>
      <w:r w:rsidR="001A6E9A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******</w:t>
      </w:r>
      <w:r w:rsidRP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888</w:t>
      </w:r>
    </w:p>
    <w:p w14:paraId="047C8DDB" w14:textId="72F6E879" w:rsidR="00BD640C" w:rsidRPr="00331003" w:rsidRDefault="00BD640C" w:rsidP="00440A3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Chức vụ trong Đảng: </w:t>
      </w:r>
      <w:r w:rsid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395AC7ED" w14:textId="01FE709A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lastRenderedPageBreak/>
        <w:t xml:space="preserve">  - Ngày ra khỏi Đảng (nếu có)</w:t>
      </w:r>
      <w:r w:rsid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: Không.</w:t>
      </w:r>
    </w:p>
    <w:p w14:paraId="6AB49FDE" w14:textId="290C0213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Lý do ra khỏi Đảng:</w:t>
      </w:r>
      <w:r w:rsid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Không.</w:t>
      </w:r>
    </w:p>
    <w:p w14:paraId="2E660082" w14:textId="267701DF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17. Tham gia làm thành viên của các tổ chức đoàn thể: </w:t>
      </w:r>
      <w:r w:rsid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1A2E548B" w14:textId="2805B3A4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Tên tổ chức đoàn thể:</w:t>
      </w:r>
      <w:r w:rsidR="001B08AF" w:rsidRPr="001B08A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1B08A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7E6E1FC0" w14:textId="0BE78572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Chức vụ trong từng tổ chức đoàn thể:</w:t>
      </w:r>
      <w:r w:rsidR="001B08AF" w:rsidRPr="001B08A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1B08A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61C4FEFC" w14:textId="4BF71445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18. Tình trạng sức khỏe: </w:t>
      </w:r>
      <w:r w:rsid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Tốt.</w:t>
      </w:r>
    </w:p>
    <w:p w14:paraId="5D76FBA9" w14:textId="60D17B33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19. Các hình thức khen thưởng nhà nước đã được trao tặng: </w:t>
      </w:r>
      <w:r w:rsid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4653863B" w14:textId="5F702F17" w:rsidR="00BD640C" w:rsidRPr="00331003" w:rsidRDefault="00BD640C" w:rsidP="00440A3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20. Các hình thức kỷ luật, xử lý vi phạm đã bị áp dụng (Đảng, chính quyền, đoàn thể): </w:t>
      </w:r>
      <w:r w:rsid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0D515B14" w14:textId="7E0965DD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21. Là đại biểu Quốc hội khóa (nếu có): </w:t>
      </w:r>
      <w:r w:rsid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051FD959" w14:textId="020AC6C4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22. Là đại biểu Hội đồng nhân dân (nếu có):</w:t>
      </w:r>
      <w:r w:rsidR="00440A3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Không.</w:t>
      </w:r>
    </w:p>
    <w:p w14:paraId="41333C9D" w14:textId="77777777" w:rsidR="00BD640C" w:rsidRPr="00331003" w:rsidRDefault="00BD640C" w:rsidP="00BD640C">
      <w:pPr>
        <w:pStyle w:val="BodyText"/>
        <w:tabs>
          <w:tab w:val="left" w:leader="dot" w:pos="8789"/>
        </w:tabs>
        <w:spacing w:before="120"/>
        <w:jc w:val="center"/>
        <w:rPr>
          <w:rFonts w:ascii="Times New Roman" w:hAnsi="Times New Roman" w:cs="Times New Roman"/>
          <w:b/>
          <w:color w:val="000000"/>
          <w:highlight w:val="white"/>
          <w:lang w:val="pt-BR"/>
        </w:rPr>
      </w:pPr>
      <w:r w:rsidRPr="00331003">
        <w:rPr>
          <w:rFonts w:ascii="Times New Roman" w:hAnsi="Times New Roman" w:cs="Times New Roman"/>
          <w:b/>
          <w:color w:val="000000"/>
          <w:highlight w:val="white"/>
          <w:lang w:val="pt-BR"/>
        </w:rPr>
        <w:t>TÓM TẮT QUÁ TRÌNH CÔNG TÁC</w:t>
      </w:r>
    </w:p>
    <w:p w14:paraId="65A9242E" w14:textId="77777777" w:rsidR="00BD640C" w:rsidRPr="004965C7" w:rsidRDefault="00BD640C" w:rsidP="00BD640C">
      <w:pPr>
        <w:pStyle w:val="BodyText"/>
        <w:tabs>
          <w:tab w:val="left" w:leader="dot" w:pos="8789"/>
        </w:tabs>
        <w:spacing w:before="120"/>
        <w:rPr>
          <w:rFonts w:ascii="Times New Roman" w:hAnsi="Times New Roman" w:cs="Times New Roman"/>
          <w:color w:val="000000"/>
          <w:sz w:val="10"/>
          <w:szCs w:val="10"/>
          <w:highlight w:val="white"/>
          <w:lang w:val="pt-BR"/>
        </w:rPr>
      </w:pPr>
    </w:p>
    <w:tbl>
      <w:tblPr>
        <w:tblW w:w="1020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6"/>
        <w:gridCol w:w="7371"/>
      </w:tblGrid>
      <w:tr w:rsidR="00440A30" w:rsidRPr="00E843FE" w14:paraId="769BAD76" w14:textId="77777777" w:rsidTr="00440A30">
        <w:trPr>
          <w:trHeight w:val="1109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6C4A9" w14:textId="1100E85F" w:rsidR="00440A30" w:rsidRPr="00E843FE" w:rsidRDefault="00440A30" w:rsidP="005C7521">
            <w:pPr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8"/>
                <w:szCs w:val="28"/>
              </w:rPr>
            </w:pPr>
            <w:r w:rsidRPr="00440A30">
              <w:rPr>
                <w:rFonts w:ascii="Times New Roman" w:hAnsi="Times New Roman"/>
                <w:b/>
                <w:iCs/>
                <w:sz w:val="28"/>
                <w:szCs w:val="28"/>
              </w:rPr>
              <w:t>Thời gian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3807A" w14:textId="2B32A9B0" w:rsidR="00440A30" w:rsidRPr="00E843FE" w:rsidRDefault="00440A30" w:rsidP="005C7521">
            <w:pPr>
              <w:spacing w:after="0" w:line="240" w:lineRule="auto"/>
              <w:jc w:val="center"/>
              <w:rPr>
                <w:rFonts w:ascii="Times New Roman" w:eastAsia="Courier New" w:hAnsi="Times New Roman"/>
                <w:b/>
                <w:bCs/>
                <w:color w:val="000000"/>
                <w:spacing w:val="4"/>
                <w:sz w:val="28"/>
                <w:szCs w:val="28"/>
                <w:highlight w:val="white"/>
                <w:lang w:val="pt-BR"/>
              </w:rPr>
            </w:pPr>
            <w:r w:rsidRPr="00E843FE">
              <w:rPr>
                <w:rFonts w:ascii="Times New Roman" w:eastAsia="Courier New" w:hAnsi="Times New Roman"/>
                <w:b/>
                <w:bCs/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>C</w:t>
            </w:r>
            <w:r>
              <w:rPr>
                <w:rFonts w:ascii="Times New Roman" w:eastAsia="Courier New" w:hAnsi="Times New Roman"/>
                <w:b/>
                <w:bCs/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>ông việc, c</w:t>
            </w:r>
            <w:r w:rsidRPr="00E843FE">
              <w:rPr>
                <w:rFonts w:ascii="Times New Roman" w:eastAsia="Courier New" w:hAnsi="Times New Roman"/>
                <w:b/>
                <w:bCs/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 xml:space="preserve">hức danh, chức vụ, </w:t>
            </w:r>
            <w:r>
              <w:rPr>
                <w:rFonts w:ascii="Times New Roman" w:eastAsia="Courier New" w:hAnsi="Times New Roman"/>
                <w:b/>
                <w:bCs/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 xml:space="preserve">nơi </w:t>
            </w:r>
            <w:r w:rsidRPr="00E843FE">
              <w:rPr>
                <w:rFonts w:ascii="Times New Roman" w:eastAsia="Courier New" w:hAnsi="Times New Roman"/>
                <w:b/>
                <w:bCs/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>công tác</w:t>
            </w:r>
          </w:p>
          <w:p w14:paraId="55C4B68A" w14:textId="77777777" w:rsidR="00440A30" w:rsidRPr="00E843FE" w:rsidRDefault="00440A30" w:rsidP="005C7521">
            <w:pPr>
              <w:spacing w:after="0" w:line="240" w:lineRule="auto"/>
              <w:jc w:val="center"/>
              <w:rPr>
                <w:rFonts w:ascii="Times New Roman" w:eastAsia="Courier New" w:hAnsi="Times New Roman"/>
                <w:b/>
                <w:bCs/>
                <w:color w:val="000000"/>
                <w:spacing w:val="4"/>
                <w:sz w:val="28"/>
                <w:szCs w:val="28"/>
                <w:highlight w:val="white"/>
                <w:lang w:val="pt-BR"/>
              </w:rPr>
            </w:pPr>
            <w:r w:rsidRPr="00E843FE">
              <w:rPr>
                <w:rFonts w:ascii="Times New Roman" w:eastAsia="Courier New" w:hAnsi="Times New Roman"/>
                <w:b/>
                <w:bCs/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>(Đảng, Chính quyền, Đoàn thể)</w:t>
            </w:r>
          </w:p>
        </w:tc>
      </w:tr>
      <w:tr w:rsidR="00440A30" w:rsidRPr="00E843FE" w14:paraId="1C2EF2AB" w14:textId="77777777" w:rsidTr="00440A30">
        <w:trPr>
          <w:trHeight w:val="1129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A8632" w14:textId="02646C44" w:rsidR="00440A30" w:rsidRPr="00E843FE" w:rsidRDefault="00440A30" w:rsidP="00440A3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 w:rsidRPr="00E843FE">
              <w:rPr>
                <w:rFonts w:ascii="Times New Roman" w:hAnsi="Times New Roman"/>
                <w:iCs/>
                <w:sz w:val="28"/>
                <w:szCs w:val="28"/>
              </w:rPr>
              <w:t xml:space="preserve">Từ </w:t>
            </w:r>
            <w:r>
              <w:rPr>
                <w:rFonts w:ascii="Times New Roman" w:hAnsi="Times New Roman"/>
                <w:iCs/>
                <w:sz w:val="28"/>
                <w:szCs w:val="28"/>
              </w:rPr>
              <w:t xml:space="preserve">tháng 01 </w:t>
            </w:r>
            <w:r w:rsidRPr="00E843FE">
              <w:rPr>
                <w:rFonts w:ascii="Times New Roman" w:hAnsi="Times New Roman"/>
                <w:iCs/>
                <w:sz w:val="28"/>
                <w:szCs w:val="28"/>
              </w:rPr>
              <w:t>năm 2010</w:t>
            </w:r>
          </w:p>
          <w:p w14:paraId="24DB0F99" w14:textId="77777777" w:rsidR="00440A30" w:rsidRPr="00E843FE" w:rsidRDefault="00440A30" w:rsidP="00440A3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 w:rsidRPr="00E843FE">
              <w:rPr>
                <w:rFonts w:ascii="Times New Roman" w:hAnsi="Times New Roman"/>
                <w:iCs/>
                <w:sz w:val="28"/>
                <w:szCs w:val="28"/>
              </w:rPr>
              <w:t>đến tháng 3 năm 2023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2157C" w14:textId="77777777" w:rsidR="00440A30" w:rsidRPr="00E843FE" w:rsidRDefault="00440A30" w:rsidP="005C7521">
            <w:pPr>
              <w:spacing w:after="0" w:line="240" w:lineRule="auto"/>
              <w:jc w:val="both"/>
              <w:rPr>
                <w:rFonts w:ascii="Times New Roman" w:eastAsia="Courier New" w:hAnsi="Times New Roman"/>
                <w:bCs/>
                <w:color w:val="000000"/>
                <w:sz w:val="28"/>
                <w:szCs w:val="28"/>
                <w:highlight w:val="white"/>
                <w:lang w:val="pt-BR"/>
              </w:rPr>
            </w:pPr>
            <w:r w:rsidRPr="00E843FE">
              <w:rPr>
                <w:rFonts w:ascii="Times New Roman" w:eastAsia="Courier New" w:hAnsi="Times New Roman"/>
                <w:bCs/>
                <w:color w:val="000000"/>
                <w:sz w:val="28"/>
                <w:szCs w:val="28"/>
                <w:highlight w:val="white"/>
              </w:rPr>
              <w:t>Nhân viên văn phòng tại Nông trường V - Công ty TNHH MTV Cao su Lộc Ninh ở ấp 6, xã Thiện Hưng, huyện Bù Đốp, tỉnh Bình Phước (nay là Đội 5, xã Thiện Hưng, tỉnh Đồng Nai).</w:t>
            </w:r>
          </w:p>
        </w:tc>
      </w:tr>
      <w:tr w:rsidR="00440A30" w:rsidRPr="00E843FE" w14:paraId="60CB2C40" w14:textId="77777777" w:rsidTr="004965C7">
        <w:trPr>
          <w:trHeight w:val="902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03B93" w14:textId="77777777" w:rsidR="00440A30" w:rsidRPr="00E843FE" w:rsidRDefault="00440A30" w:rsidP="00440A3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 w:rsidRPr="00E843FE">
              <w:rPr>
                <w:rFonts w:ascii="Times New Roman" w:hAnsi="Times New Roman"/>
                <w:sz w:val="28"/>
                <w:szCs w:val="28"/>
              </w:rPr>
              <w:t>Từ tháng 4 năm 2023 đến tháng 10 năm 2024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A62BF" w14:textId="77777777" w:rsidR="00440A30" w:rsidRPr="00E843FE" w:rsidRDefault="00440A30" w:rsidP="005C7521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8"/>
                <w:szCs w:val="28"/>
                <w:highlight w:val="white"/>
                <w:lang w:val="pt-BR"/>
              </w:rPr>
            </w:pPr>
            <w:r w:rsidRPr="00E843FE">
              <w:rPr>
                <w:rFonts w:ascii="Times New Roman" w:eastAsia="Courier New" w:hAnsi="Times New Roman"/>
                <w:sz w:val="28"/>
                <w:szCs w:val="28"/>
              </w:rPr>
              <w:t>Văn phòng Đảng ủy tại UBND thị trấn Thanh Bình, huyện Bù Đốp, tỉnh Bình Phước.</w:t>
            </w:r>
          </w:p>
        </w:tc>
      </w:tr>
      <w:tr w:rsidR="00440A30" w:rsidRPr="00E843FE" w14:paraId="2DCEF959" w14:textId="77777777" w:rsidTr="004965C7">
        <w:trPr>
          <w:trHeight w:val="986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D7E9F" w14:textId="77777777" w:rsidR="00440A30" w:rsidRPr="00E843FE" w:rsidRDefault="00440A30" w:rsidP="00440A3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 w:rsidRPr="00E843FE">
              <w:rPr>
                <w:rFonts w:ascii="Times New Roman" w:hAnsi="Times New Roman"/>
                <w:sz w:val="28"/>
                <w:szCs w:val="28"/>
              </w:rPr>
              <w:t>Từ tháng 11 năm 2024 đến tháng 6 năm 2025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F7EC4" w14:textId="77777777" w:rsidR="00440A30" w:rsidRPr="00E843FE" w:rsidRDefault="00440A30" w:rsidP="005C7521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8"/>
                <w:szCs w:val="28"/>
                <w:highlight w:val="white"/>
                <w:lang w:val="pt-BR"/>
              </w:rPr>
            </w:pPr>
            <w:r w:rsidRPr="00E843FE">
              <w:rPr>
                <w:rFonts w:ascii="Times New Roman" w:eastAsia="Courier New" w:hAnsi="Times New Roman"/>
                <w:sz w:val="28"/>
                <w:szCs w:val="28"/>
              </w:rPr>
              <w:t>Văn phòng - Thống kê tại UBND xã Thiện Hưng, huyện Bù Đốp, tỉnh Bình Phước.</w:t>
            </w:r>
          </w:p>
        </w:tc>
      </w:tr>
      <w:tr w:rsidR="00440A30" w:rsidRPr="00E843FE" w14:paraId="31E1FF7B" w14:textId="77777777" w:rsidTr="00440A30">
        <w:trPr>
          <w:trHeight w:val="945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0A47E" w14:textId="77777777" w:rsidR="00440A30" w:rsidRPr="00E843FE" w:rsidRDefault="00440A30" w:rsidP="00440A3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843FE">
              <w:rPr>
                <w:rFonts w:ascii="Times New Roman" w:hAnsi="Times New Roman"/>
                <w:sz w:val="28"/>
                <w:szCs w:val="28"/>
              </w:rPr>
              <w:t>Từ tháng 7 năm 2025 đến nay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37BD1" w14:textId="77777777" w:rsidR="00440A30" w:rsidRPr="00E843FE" w:rsidRDefault="00440A30" w:rsidP="005C7521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8"/>
                <w:szCs w:val="28"/>
                <w:highlight w:val="white"/>
                <w:lang w:val="pt-BR"/>
              </w:rPr>
            </w:pPr>
            <w:r w:rsidRPr="00E843FE">
              <w:rPr>
                <w:rFonts w:ascii="Times New Roman" w:eastAsia="Courier New" w:hAnsi="Times New Roman"/>
                <w:sz w:val="28"/>
                <w:szCs w:val="28"/>
              </w:rPr>
              <w:t>Công chức Ban Xây dựng Đảng tại Đảng ủy xã Thiện Hưng, tỉnh Đồng Nai.</w:t>
            </w:r>
          </w:p>
        </w:tc>
      </w:tr>
    </w:tbl>
    <w:p w14:paraId="3209A7CC" w14:textId="77777777" w:rsidR="00440A30" w:rsidRDefault="00440A30" w:rsidP="00440A30">
      <w:pPr>
        <w:spacing w:after="0" w:line="240" w:lineRule="auto"/>
        <w:ind w:left="2160" w:firstLine="720"/>
        <w:jc w:val="center"/>
        <w:rPr>
          <w:rFonts w:ascii="Times New Roman" w:eastAsia="Times New Roman" w:hAnsi="Times New Roman"/>
          <w:i/>
          <w:iCs/>
          <w:color w:val="000000"/>
          <w:sz w:val="28"/>
          <w:szCs w:val="28"/>
        </w:rPr>
      </w:pPr>
    </w:p>
    <w:p w14:paraId="298BFF05" w14:textId="05151CE5" w:rsidR="00440A30" w:rsidRPr="00015630" w:rsidRDefault="00440A30" w:rsidP="00440A30">
      <w:pPr>
        <w:spacing w:after="0" w:line="240" w:lineRule="auto"/>
        <w:ind w:left="432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/>
          <w:i/>
          <w:iCs/>
          <w:color w:val="000000"/>
          <w:sz w:val="28"/>
          <w:szCs w:val="28"/>
        </w:rPr>
        <w:t xml:space="preserve">     </w:t>
      </w:r>
      <w:r w:rsidRPr="00015630">
        <w:rPr>
          <w:rFonts w:ascii="Times New Roman" w:eastAsia="Times New Roman" w:hAnsi="Times New Roman"/>
          <w:i/>
          <w:iCs/>
          <w:color w:val="000000"/>
          <w:sz w:val="28"/>
          <w:szCs w:val="28"/>
        </w:rPr>
        <w:t>Thiện Hưng, ngày 20 tháng 01 năm 2026</w:t>
      </w:r>
      <w:r w:rsidRPr="00015630">
        <w:rPr>
          <w:rFonts w:ascii="Times New Roman" w:eastAsia="Times New Roman" w:hAnsi="Times New Roman"/>
          <w:i/>
          <w:iCs/>
          <w:color w:val="000000"/>
          <w:sz w:val="28"/>
          <w:szCs w:val="28"/>
        </w:rPr>
        <w:br/>
      </w:r>
      <w:r w:rsidRPr="00015630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 xml:space="preserve">       Ký tên</w:t>
      </w:r>
    </w:p>
    <w:p w14:paraId="7AC32E6A" w14:textId="77777777" w:rsidR="00440A30" w:rsidRDefault="00440A30" w:rsidP="00440A3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  <w:r w:rsidRPr="00015630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 xml:space="preserve">                 </w:t>
      </w:r>
    </w:p>
    <w:p w14:paraId="2CD8A347" w14:textId="267AADF1" w:rsidR="00440A30" w:rsidRPr="001B08AF" w:rsidRDefault="001B08AF" w:rsidP="001B08AF">
      <w:pPr>
        <w:tabs>
          <w:tab w:val="left" w:pos="7238"/>
        </w:tabs>
        <w:spacing w:after="0" w:line="240" w:lineRule="auto"/>
        <w:rPr>
          <w:rFonts w:ascii="Times New Roman" w:eastAsia="Times New Roman" w:hAnsi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 xml:space="preserve">                                                                                               </w:t>
      </w:r>
      <w:r w:rsidRPr="001B08AF">
        <w:rPr>
          <w:rFonts w:ascii="Times New Roman" w:eastAsia="Times New Roman" w:hAnsi="Times New Roman"/>
          <w:i/>
          <w:iCs/>
          <w:color w:val="000000"/>
          <w:sz w:val="28"/>
          <w:szCs w:val="28"/>
        </w:rPr>
        <w:t>(Đã ký)</w:t>
      </w:r>
    </w:p>
    <w:p w14:paraId="0DFC9D8F" w14:textId="77777777" w:rsidR="00440A30" w:rsidRDefault="00440A30" w:rsidP="00440A3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</w:p>
    <w:p w14:paraId="66F37B6C" w14:textId="0AF0D451" w:rsidR="00BC63B0" w:rsidRPr="00440A30" w:rsidRDefault="00440A30" w:rsidP="00440A30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4"/>
          <w:szCs w:val="24"/>
          <w:highlight w:val="yellow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 xml:space="preserve">                </w:t>
      </w:r>
      <w:r w:rsidRPr="00015630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Nguyễn Thị Mai Vân</w:t>
      </w:r>
    </w:p>
    <w:sectPr w:rsidR="00BC63B0" w:rsidRPr="00440A30" w:rsidSect="00440A30">
      <w:footerReference w:type="default" r:id="rId7"/>
      <w:pgSz w:w="11907" w:h="16840" w:code="9"/>
      <w:pgMar w:top="1134" w:right="851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2B16C2" w14:textId="77777777" w:rsidR="00E513F3" w:rsidRDefault="00E513F3" w:rsidP="001B08AF">
      <w:pPr>
        <w:spacing w:after="0" w:line="240" w:lineRule="auto"/>
      </w:pPr>
      <w:r>
        <w:separator/>
      </w:r>
    </w:p>
  </w:endnote>
  <w:endnote w:type="continuationSeparator" w:id="0">
    <w:p w14:paraId="3ABD856C" w14:textId="77777777" w:rsidR="00E513F3" w:rsidRDefault="00E513F3" w:rsidP="001B08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TM Centur">
    <w:altName w:val="Cambria Math"/>
    <w:charset w:val="00"/>
    <w:family w:val="roman"/>
    <w:pitch w:val="variable"/>
    <w:sig w:usb0="00000001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336688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257BD5" w14:textId="5AFD7304" w:rsidR="001B08AF" w:rsidRDefault="001B08A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B3B25EF" w14:textId="77777777" w:rsidR="001B08AF" w:rsidRDefault="001B08A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9060D5" w14:textId="77777777" w:rsidR="00E513F3" w:rsidRDefault="00E513F3" w:rsidP="001B08AF">
      <w:pPr>
        <w:spacing w:after="0" w:line="240" w:lineRule="auto"/>
      </w:pPr>
      <w:r>
        <w:separator/>
      </w:r>
    </w:p>
  </w:footnote>
  <w:footnote w:type="continuationSeparator" w:id="0">
    <w:p w14:paraId="3ECAB7F9" w14:textId="77777777" w:rsidR="00E513F3" w:rsidRDefault="00E513F3" w:rsidP="001B08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40C"/>
    <w:rsid w:val="00016910"/>
    <w:rsid w:val="0006074C"/>
    <w:rsid w:val="000858D9"/>
    <w:rsid w:val="0009504B"/>
    <w:rsid w:val="0016012F"/>
    <w:rsid w:val="001A6E9A"/>
    <w:rsid w:val="001B08AF"/>
    <w:rsid w:val="001D7093"/>
    <w:rsid w:val="002B260D"/>
    <w:rsid w:val="00335A1F"/>
    <w:rsid w:val="00440A30"/>
    <w:rsid w:val="004965C7"/>
    <w:rsid w:val="004E01D1"/>
    <w:rsid w:val="004F615D"/>
    <w:rsid w:val="0053059F"/>
    <w:rsid w:val="00BC63B0"/>
    <w:rsid w:val="00BD640C"/>
    <w:rsid w:val="00E513F3"/>
    <w:rsid w:val="00F21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4EDAF"/>
  <w15:chartTrackingRefBased/>
  <w15:docId w15:val="{6380A150-7F7A-4798-B898-BD13DCE0F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40C"/>
    <w:rPr>
      <w:rFonts w:ascii="Calibri" w:eastAsia="Calibri" w:hAnsi="Calibri" w:cs="Times New Roman"/>
      <w:kern w:val="0"/>
      <w:sz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64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64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40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40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8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40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40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8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40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8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40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8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40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40C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40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40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40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40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4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D64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40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D640C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40C"/>
    <w:pPr>
      <w:spacing w:before="160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kern w:val="2"/>
      <w:sz w:val="28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D64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40C"/>
    <w:pPr>
      <w:ind w:left="720"/>
      <w:contextualSpacing/>
    </w:pPr>
    <w:rPr>
      <w:rFonts w:ascii="Times New Roman" w:eastAsiaTheme="minorHAnsi" w:hAnsi="Times New Roman" w:cstheme="minorBidi"/>
      <w:kern w:val="2"/>
      <w:sz w:val="28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D64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4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="Times New Roman" w:eastAsiaTheme="minorHAnsi" w:hAnsi="Times New Roman" w:cstheme="minorBidi"/>
      <w:i/>
      <w:iCs/>
      <w:color w:val="2F5496" w:themeColor="accent1" w:themeShade="BF"/>
      <w:kern w:val="2"/>
      <w:sz w:val="28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4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40C"/>
    <w:rPr>
      <w:b/>
      <w:bCs/>
      <w:smallCaps/>
      <w:color w:val="2F5496" w:themeColor="accent1" w:themeShade="BF"/>
      <w:spacing w:val="5"/>
    </w:rPr>
  </w:style>
  <w:style w:type="paragraph" w:customStyle="1" w:styleId="mau01">
    <w:name w:val="mau 01"/>
    <w:basedOn w:val="Normal"/>
    <w:qFormat/>
    <w:rsid w:val="00BD640C"/>
    <w:pPr>
      <w:spacing w:after="80" w:line="240" w:lineRule="auto"/>
      <w:jc w:val="right"/>
    </w:pPr>
    <w:rPr>
      <w:rFonts w:ascii="UTM Centur" w:eastAsia="Courier New" w:hAnsi="UTM Centur"/>
      <w:i/>
      <w:color w:val="000000"/>
      <w:sz w:val="24"/>
      <w:szCs w:val="24"/>
    </w:rPr>
  </w:style>
  <w:style w:type="paragraph" w:customStyle="1" w:styleId="b1">
    <w:name w:val="b1"/>
    <w:basedOn w:val="Normal"/>
    <w:qFormat/>
    <w:rsid w:val="00BD640C"/>
    <w:pPr>
      <w:spacing w:before="60" w:after="60" w:line="240" w:lineRule="auto"/>
      <w:jc w:val="center"/>
    </w:pPr>
    <w:rPr>
      <w:rFonts w:ascii="Times New Roman" w:eastAsia="Courier New" w:hAnsi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BD640C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BD640C"/>
    <w:rPr>
      <w:rFonts w:ascii="Calibri" w:eastAsia="Calibri" w:hAnsi="Calibri" w:cs="Times New Roman"/>
      <w:kern w:val="0"/>
      <w:sz w:val="22"/>
      <w14:ligatures w14:val="none"/>
    </w:rPr>
  </w:style>
  <w:style w:type="character" w:customStyle="1" w:styleId="BodyTextChar1">
    <w:name w:val="Body Text Char1"/>
    <w:link w:val="BodyText"/>
    <w:locked/>
    <w:rsid w:val="00BD640C"/>
    <w:rPr>
      <w:rFonts w:ascii="Verdana" w:eastAsia="Courier New" w:hAnsi="Verdana" w:cs="Verdana"/>
      <w:kern w:val="0"/>
      <w:szCs w:val="28"/>
      <w:lang w:val="en-GB"/>
      <w14:ligatures w14:val="none"/>
    </w:rPr>
  </w:style>
  <w:style w:type="paragraph" w:customStyle="1" w:styleId="mucco13">
    <w:name w:val="muc co 13"/>
    <w:basedOn w:val="Normal"/>
    <w:qFormat/>
    <w:rsid w:val="00BD640C"/>
    <w:pPr>
      <w:spacing w:before="120" w:after="0" w:line="276" w:lineRule="auto"/>
      <w:jc w:val="center"/>
    </w:pPr>
    <w:rPr>
      <w:rFonts w:ascii="UTM Centur" w:eastAsia="Times New Roman" w:hAnsi="UTM Centur"/>
      <w:b/>
      <w:color w:val="000000"/>
      <w:sz w:val="26"/>
      <w:szCs w:val="28"/>
    </w:rPr>
  </w:style>
  <w:style w:type="paragraph" w:styleId="Header">
    <w:name w:val="header"/>
    <w:basedOn w:val="Normal"/>
    <w:link w:val="HeaderChar"/>
    <w:uiPriority w:val="99"/>
    <w:unhideWhenUsed/>
    <w:rsid w:val="001B08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08AF"/>
    <w:rPr>
      <w:rFonts w:ascii="Calibri" w:eastAsia="Calibri" w:hAnsi="Calibri" w:cs="Times New Roman"/>
      <w:kern w:val="0"/>
      <w:sz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B08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08AF"/>
    <w:rPr>
      <w:rFonts w:ascii="Calibri" w:eastAsia="Calibri" w:hAnsi="Calibri" w:cs="Times New Roman"/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416</Words>
  <Characters>2373</Characters>
  <Application>Microsoft Office Word</Application>
  <DocSecurity>0</DocSecurity>
  <Lines>19</Lines>
  <Paragraphs>5</Paragraphs>
  <ScaleCrop>false</ScaleCrop>
  <Company/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WELCOME</cp:lastModifiedBy>
  <cp:revision>6</cp:revision>
  <dcterms:created xsi:type="dcterms:W3CDTF">2026-01-21T09:43:00Z</dcterms:created>
  <dcterms:modified xsi:type="dcterms:W3CDTF">2026-02-27T03:51:00Z</dcterms:modified>
</cp:coreProperties>
</file>